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26840777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14:paraId="7C46B9FE" w14:textId="77777777" w:rsidR="00CF7494" w:rsidRDefault="00CF7494" w:rsidP="000F0479">
          <w:pPr>
            <w:spacing w:before="11" w:after="690" w:line="188" w:lineRule="exact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  <w:showingPlcHdr/>
            </w:sdtPr>
            <w:sdtEndPr/>
            <w:sdtContent>
              <w:r w:rsidR="00A3102C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 xml:space="preserve">                                                 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14:paraId="7C46B9FF" w14:textId="77777777" w:rsidR="00CF7494" w:rsidRDefault="00CF7494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Certificat de </w:t>
          </w:r>
          <w:r w:rsidR="00ED5951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sépulture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1911657682"/>
            <w:placeholder>
              <w:docPart w:val="DefaultPlaceholder_1082065158"/>
            </w:placeholder>
          </w:sdtPr>
          <w:sdtEndPr/>
          <w:sdtContent>
            <w:p w14:paraId="7C46BA00" w14:textId="77777777" w:rsidR="003F1473" w:rsidRDefault="003F1473" w:rsidP="00527378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14:paraId="7C46BA01" w14:textId="77777777" w:rsidR="00527378" w:rsidRDefault="005D205F" w:rsidP="00527378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14:paraId="7C46BA02" w14:textId="77777777" w:rsidR="00527378" w:rsidRPr="001E4DD2" w:rsidRDefault="00527378" w:rsidP="003F1473">
          <w:pPr>
            <w:spacing w:line="507" w:lineRule="exact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</w:p>
        <w:p w14:paraId="7C46BA03" w14:textId="77777777" w:rsidR="00FC2815" w:rsidRPr="00527378" w:rsidRDefault="00CF7494" w:rsidP="00050CC5">
          <w:pPr>
            <w:spacing w:after="360" w:line="507" w:lineRule="exact"/>
            <w:textAlignment w:val="baseline"/>
            <w:rPr>
              <w:rFonts w:asciiTheme="majorHAnsi" w:eastAsia="Times New Roman" w:hAnsiTheme="majorHAnsi"/>
              <w:color w:val="000000"/>
              <w:spacing w:val="6"/>
              <w:w w:val="110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1225"/>
            <w:gridCol w:w="1965"/>
            <w:gridCol w:w="1647"/>
            <w:gridCol w:w="1518"/>
            <w:gridCol w:w="1884"/>
            <w:gridCol w:w="1332"/>
            <w:gridCol w:w="236"/>
          </w:tblGrid>
          <w:tr w:rsidR="00ED5951" w:rsidRPr="00D12A8D" w14:paraId="7C46BA10" w14:textId="77777777" w:rsidTr="00ED5951">
            <w:trPr>
              <w:trHeight w:val="602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nil"/>
                  <w:right w:val="nil"/>
                </w:tcBorders>
              </w:tcPr>
              <w:p w14:paraId="7C46BA04" w14:textId="77777777" w:rsidR="00ED5951" w:rsidRDefault="00ED5951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190" w:type="dxa"/>
                <w:gridSpan w:val="2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14:paraId="7C46BA05" w14:textId="77777777" w:rsidR="00ED5951" w:rsidRDefault="00ED5951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</w:t>
                </w:r>
              </w:p>
              <w:p w14:paraId="7C46BA06" w14:textId="77777777" w:rsidR="00ED5951" w:rsidRDefault="00ED5951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1F18AF28796D41CA8F348393630D5848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14:paraId="7C46BA07" w14:textId="77777777" w:rsidR="00ED5951" w:rsidRDefault="00ED5951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14:paraId="7C46BA08" w14:textId="77777777" w:rsidR="00ED5951" w:rsidRPr="00D12A8D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5049" w:type="dxa"/>
                <w:gridSpan w:val="3"/>
                <w:tcBorders>
                  <w:top w:val="single" w:sz="8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7C46BA09" w14:textId="77777777" w:rsidR="00ED5951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</w:t>
                </w:r>
              </w:p>
              <w:p w14:paraId="7C46BA0A" w14:textId="77777777" w:rsidR="00ED5951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236703915"/>
                  <w:placeholder>
                    <w:docPart w:val="F8DAD6CD3A154ED69AB58DEA565AE25E"/>
                  </w:placeholder>
                  <w:showingPlcHdr/>
                </w:sdtPr>
                <w:sdtEndPr/>
                <w:sdtContent>
                  <w:p w14:paraId="7C46BA0B" w14:textId="77777777" w:rsidR="00ED5951" w:rsidRPr="00C114EF" w:rsidRDefault="00ED5951" w:rsidP="00ED5951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1332" w:type="dxa"/>
                <w:tcBorders>
                  <w:top w:val="single" w:sz="8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7C46BA0C" w14:textId="77777777" w:rsidR="00ED5951" w:rsidRDefault="00ED5951" w:rsidP="00ED5951">
                <w:pPr>
                  <w:tabs>
                    <w:tab w:val="left" w:pos="3330"/>
                    <w:tab w:val="left" w:pos="6750"/>
                  </w:tabs>
                  <w:spacing w:after="4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77047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1" locked="0" layoutInCell="1" allowOverlap="1" wp14:anchorId="7C46BA50" wp14:editId="7C46BA51">
                          <wp:simplePos x="0" y="0"/>
                          <wp:positionH relativeFrom="column">
                            <wp:posOffset>419354</wp:posOffset>
                          </wp:positionH>
                          <wp:positionV relativeFrom="paragraph">
                            <wp:posOffset>3302</wp:posOffset>
                          </wp:positionV>
                          <wp:extent cx="255600" cy="320400"/>
                          <wp:effectExtent l="0" t="0" r="0" b="381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5600" cy="320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46BA58" w14:textId="77777777" w:rsidR="00ED5951" w:rsidRPr="00477047" w:rsidRDefault="00ED5951" w:rsidP="00ED5951">
                                      <w:pPr>
                                        <w:tabs>
                                          <w:tab w:val="left" w:pos="3330"/>
                                          <w:tab w:val="left" w:pos="6750"/>
                                        </w:tabs>
                                        <w:spacing w:before="120"/>
                                        <w:ind w:left="-56"/>
                                        <w:textAlignment w:val="baseline"/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477047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C46BA50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left:0;text-align:left;margin-left:33pt;margin-top:.25pt;width:20.15pt;height:25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qKCgIAAPUDAAAOAAAAZHJzL2Uyb0RvYy54bWysU9uO0zAQfUfiHyy/06SlXXajpqulSxHS&#10;cpEWPsBxnMbC8Zix26R8PWMn2y3whvCDNeMZH8+cOV7fDp1hR4Vegy35fJZzpqyEWtt9yb993b26&#10;5swHYWthwKqSn5Tnt5uXL9a9K9QCWjC1QkYg1he9K3kbgiuyzMtWdcLPwClLwQawE4Fc3Gc1ip7Q&#10;O5Mt8vwq6wFrhyCV93R6Pwb5JuE3jZLhc9N4FZgpOdUW0o5pr+Kebdai2KNwrZZTGeIfquiEtvTo&#10;GepeBMEOqP+C6rRE8NCEmYQug6bRUqUeqJt5/kc3j61wKvVC5Hh3psn/P1j56fjoviALw1sYaICp&#10;Ce8eQH73zMK2FXav7hChb5Wo6eF5pCzrnS+mq5FqX/gIUvUfoaYhi0OABDQ02EVWqE9G6DSA05l0&#10;NQQm6XCxWl3lFJEUer3Il2THF0TxdNmhD+8VdCwaJUeaaQIXxwcfxtSnlPiWB6PrnTYmObivtgbZ&#10;UdD8d2lN6L+lGcv6kt+sFquEbCHeT9LodCB9Gt2V/DqPa1RMJOOdrVNKENqMNhVt7MROJGSkJgzV&#10;QImRpQrqE/GEMOqQ/g0ZLeBPznrSYMn9j4NAxZn5YInrm/lyGUWbnOXqzYIcvIxUlxFhJUGVPHA2&#10;mtuQhB55sHBHM2l04uu5kqlW0lZifPoHUbyXfsp6/q2bXwAAAP//AwBQSwMEFAAGAAgAAAAhANhG&#10;eXjaAAAABgEAAA8AAABkcnMvZG93bnJldi54bWxMj8FOwzAQRO9I/IO1SFwQtQvUpWmcCpBAXFv6&#10;AZt4m0TE6yh2m/TvcU/0OJrRzJt8M7lOnGgIrWcD85kCQVx523JtYP/z+fgKIkRki51nMnCmAJvi&#10;9ibHzPqRt3TaxVqkEg4ZGmhi7DMpQ9WQwzDzPXHyDn5wGJMcamkHHFO56+STUlo6bDktNNjTR0PV&#10;7+7oDBy+x4fFaiy/4n65fdHv2C5Lfzbm/m56W4OINMX/MFzwEzoUian0R7ZBdAa0TleigQWIi6v0&#10;M4gyybkCWeTyGr/4AwAA//8DAFBLAQItABQABgAIAAAAIQC2gziS/gAAAOEBAAATAAAAAAAAAAAA&#10;AAAAAAAAAABbQ29udGVudF9UeXBlc10ueG1sUEsBAi0AFAAGAAgAAAAhADj9If/WAAAAlAEAAAsA&#10;AAAAAAAAAAAAAAAALwEAAF9yZWxzLy5yZWxzUEsBAi0AFAAGAAgAAAAhANWqGooKAgAA9QMAAA4A&#10;AAAAAAAAAAAAAAAALgIAAGRycy9lMm9Eb2MueG1sUEsBAi0AFAAGAAgAAAAhANhGeXjaAAAABgEA&#10;AA8AAAAAAAAAAAAAAAAAZAQAAGRycy9kb3ducmV2LnhtbFBLBQYAAAAABAAEAPMAAABrBQAAAAA=&#10;" stroked="f">
                          <v:textbox>
                            <w:txbxContent>
                              <w:p w14:paraId="7C46BA58" w14:textId="77777777" w:rsidR="00ED5951" w:rsidRPr="00477047" w:rsidRDefault="00ED5951" w:rsidP="00ED5951">
                                <w:pPr>
                                  <w:tabs>
                                    <w:tab w:val="left" w:pos="3330"/>
                                    <w:tab w:val="left" w:pos="6750"/>
                                  </w:tabs>
                                  <w:spacing w:before="120"/>
                                  <w:ind w:left="-56"/>
                                  <w:textAlignment w:val="baseline"/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477047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D47BE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1" locked="0" layoutInCell="1" allowOverlap="1" wp14:anchorId="7C46BA52" wp14:editId="7C46BA53">
                          <wp:simplePos x="0" y="0"/>
                          <wp:positionH relativeFrom="column">
                            <wp:posOffset>-55397</wp:posOffset>
                          </wp:positionH>
                          <wp:positionV relativeFrom="paragraph">
                            <wp:posOffset>74066</wp:posOffset>
                          </wp:positionV>
                          <wp:extent cx="277200" cy="248400"/>
                          <wp:effectExtent l="0" t="0" r="8890" b="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7200" cy="24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46BA59" w14:textId="77777777" w:rsidR="00ED5951" w:rsidRPr="002D47BE" w:rsidRDefault="00ED5951" w:rsidP="00ED5951">
                                      <w:pPr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2D47BE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C46BA52" id="_x0000_s1027" type="#_x0000_t202" style="position:absolute;left:0;text-align:left;margin-left:-4.35pt;margin-top:5.85pt;width:21.85pt;height:1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CBDQIAAPwDAAAOAAAAZHJzL2Uyb0RvYy54bWysk1Fv0zAQx9+R+A6W32naqmVd1HQaHUVI&#10;YyCNfQDHcRoLx2fObpPy6Tk7WVfgbSIP1jl3/vvud+f1Td8adlToNdiCzyZTzpSVUGm7L/jT9927&#10;FWc+CFsJA1YV/KQ8v9m8fbPuXK7m0ICpFDISsT7vXMGbEFyeZV42qhV+Ak5ZctaArQi0xX1WoehI&#10;vTXZfDp9n3WAlUOQynv6ezc4+Sbp17WS4WtdexWYKTjlFtKKaS3jmm3WIt+jcI2WYxriFVm0Qlu6&#10;9Cx1J4JgB9T/SLVaIniow0RCm0Fda6lSDVTNbPpXNY+NcCrVQnC8O2Py/09WPhwf3Tdkof8APTUw&#10;FeHdPcgfnlnYNsLu1S0idI0SFV08i8iyzvl8PBpR+9xHkbL7AhU1WRwCJKG+xjZSoToZqVMDTmfo&#10;qg9M0s/51RU1kjNJrvlitSA73iDy58MOffikoGXRKDhST5O4ON77MIQ+h8S7PBhd7bQxaYP7cmuQ&#10;HQX1f5e+Uf2PMGNZV/Dr5XyZlC3E82k0Wh1oPo1uC76axm+YmAjjo61SSBDaDDYlbexIJwIZ0IS+&#10;7JmuRnQRVgnViXAhDONIz4eMBvAXZx2NYsH9z4NAxZn5bAn59WyxiLObNosl4eIMLz3lpUdYSVIF&#10;D5wN5jakeY84LNxSa2qdsL1kMqZMI5bAj88hzvDlPkW9PNrNbwAAAP//AwBQSwMEFAAGAAgAAAAh&#10;APstkgTcAAAABwEAAA8AAABkcnMvZG93bnJldi54bWxMj0FPg0AQhe8m/ofNmHgx7VKVgpSlURON&#10;19b+gAGmQMrOEnZb6L93POlpMvNe3nwv3862VxcafefYwGoZgSKuXN1xY+Dw/bFIQfmAXGPvmAxc&#10;ycO2uL3JMavdxDu67EOjJIR9hgbaEIZMa1+1ZNEv3UAs2tGNFoOsY6PrEScJt71+jKK1ttixfGhx&#10;oPeWqtP+bA0cv6aH+GUqP8Mh2T2v37BLSnc15v5uft2ACjSHPzP84gs6FMJUujPXXvUGFmkiTrmv&#10;ZIr+FEu10kAcpaCLXP/nL34AAAD//wMAUEsBAi0AFAAGAAgAAAAhALaDOJL+AAAA4QEAABMAAAAA&#10;AAAAAAAAAAAAAAAAAFtDb250ZW50X1R5cGVzXS54bWxQSwECLQAUAAYACAAAACEAOP0h/9YAAACU&#10;AQAACwAAAAAAAAAAAAAAAAAvAQAAX3JlbHMvLnJlbHNQSwECLQAUAAYACAAAACEA4NUggQ0CAAD8&#10;AwAADgAAAAAAAAAAAAAAAAAuAgAAZHJzL2Uyb0RvYy54bWxQSwECLQAUAAYACAAAACEA+y2SBNwA&#10;AAAHAQAADwAAAAAAAAAAAAAAAABnBAAAZHJzL2Rvd25yZXYueG1sUEsFBgAAAAAEAAQA8wAAAHAF&#10;AAAAAA==&#10;" stroked="f">
                          <v:textbox>
                            <w:txbxContent>
                              <w:p w14:paraId="7C46BA59" w14:textId="77777777" w:rsidR="00ED5951" w:rsidRPr="002D47BE" w:rsidRDefault="00ED5951" w:rsidP="00ED5951">
                                <w:pPr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2D47BE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sexe</w:t>
                </w:r>
              </w:p>
              <w:p w14:paraId="7C46BA0D" w14:textId="77777777" w:rsidR="00ED5951" w:rsidRPr="00D12A8D" w:rsidRDefault="00ED5951" w:rsidP="00ED595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</w:t>
                </w:r>
                <w:sdt>
                  <w:sdtPr>
                    <w:rPr>
                      <w:rFonts w:ascii="MS Gothic" w:eastAsia="MS Gothic" w:hAnsi="MS Gothic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58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69707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C46BA0E" w14:textId="77777777" w:rsidR="00ED5951" w:rsidRDefault="00ED5951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14:paraId="7C46BA0F" w14:textId="77777777" w:rsidR="00ED5951" w:rsidRPr="00FD058F" w:rsidRDefault="00ED5951" w:rsidP="00ED5951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ED5951" w14:paraId="7C46BA16" w14:textId="77777777" w:rsidTr="00ED5951">
            <w:trPr>
              <w:trHeight w:val="647"/>
            </w:trPr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7C46BA11" w14:textId="77777777" w:rsidR="00ED5951" w:rsidRDefault="00ED5951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7C46BA12" w14:textId="77777777" w:rsidR="00ED5951" w:rsidRDefault="00ED5951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de résidence (municipalité, province, pays)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1393941853D047AEB276584A552F7088"/>
                  </w:placeholder>
                </w:sdtPr>
                <w:sdtEndPr/>
                <w:sdtContent>
                  <w:p w14:paraId="7C46BA13" w14:textId="77777777" w:rsidR="00ED5951" w:rsidRDefault="00ED5951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14:paraId="7C46BA14" w14:textId="77777777" w:rsidR="00ED5951" w:rsidRPr="00050CC5" w:rsidRDefault="00ED5951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C46BA15" w14:textId="77777777" w:rsidR="00ED5951" w:rsidRPr="00FD058F" w:rsidRDefault="00ED5951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C2815" w:rsidRPr="00C114EF" w14:paraId="7C46BA1E" w14:textId="77777777" w:rsidTr="00241AA4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7C46BA17" w14:textId="77777777" w:rsidR="00FC2815" w:rsidRDefault="00FC2815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7C46BA18" w14:textId="77777777" w:rsidR="00241AA4" w:rsidRPr="00241AA4" w:rsidRDefault="00241AA4" w:rsidP="00241AA4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932433414"/>
                </w:sdtPr>
                <w:sdtEndPr/>
                <w:sdtContent>
                  <w:p w14:paraId="7C46BA19" w14:textId="77777777" w:rsidR="00FC2815" w:rsidRDefault="00FC2815" w:rsidP="00241AA4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14:paraId="7C46BA1A" w14:textId="77777777" w:rsidR="00241AA4" w:rsidRDefault="00241AA4" w:rsidP="00241AA4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7C46BA1B" w14:textId="77777777" w:rsidR="00241AA4" w:rsidRDefault="00241AA4" w:rsidP="00241AA4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décès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601067337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7C46BA1C" w14:textId="77777777" w:rsidR="00EA6B08" w:rsidRPr="00050CC5" w:rsidRDefault="00C114EF" w:rsidP="00FC281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C46BA1D" w14:textId="77777777" w:rsidR="00FC2815" w:rsidRPr="00FD058F" w:rsidRDefault="00FC2815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241AA4" w:rsidRPr="00ED5951" w14:paraId="7C46BA24" w14:textId="77777777" w:rsidTr="00241AA4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7C46BA1F" w14:textId="77777777" w:rsidR="00241AA4" w:rsidRDefault="00241AA4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7C46BA20" w14:textId="77777777" w:rsidR="00241AA4" w:rsidRDefault="00241AA4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du décès (municipalité, province, pays)</w:t>
                </w:r>
              </w:p>
              <w:sdt>
                <w:sdtPr>
                  <w:rPr>
                    <w:rFonts w:ascii="Arial" w:eastAsia="Times New Roman" w:hAnsi="Arial"/>
                    <w:color w:val="000000"/>
                    <w:w w:val="110"/>
                    <w:sz w:val="24"/>
                    <w:szCs w:val="18"/>
                    <w:lang w:val="fr-FR"/>
                  </w:rPr>
                  <w:id w:val="-500664519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7C46BA21" w14:textId="77777777" w:rsidR="00241AA4" w:rsidRPr="00C114EF" w:rsidRDefault="00241AA4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/>
                        <w:color w:val="000000"/>
                        <w:w w:val="110"/>
                        <w:sz w:val="24"/>
                        <w:szCs w:val="18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14:paraId="7C46BA22" w14:textId="77777777" w:rsidR="00241AA4" w:rsidRDefault="00241AA4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C46BA23" w14:textId="77777777" w:rsidR="00241AA4" w:rsidRPr="00FD058F" w:rsidRDefault="00241AA4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3F1473" w14:paraId="7C46BA2C" w14:textId="77777777" w:rsidTr="008232E3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7C46BA25" w14:textId="77777777"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7C46BA26" w14:textId="77777777"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showingPlcHdr/>
                </w:sdtPr>
                <w:sdtEndPr/>
                <w:sdtContent>
                  <w:p w14:paraId="7C46BA27" w14:textId="77777777" w:rsidR="00FD058F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  <w:p w14:paraId="7C46BA28" w14:textId="77777777" w:rsidR="00EA6B08" w:rsidRPr="00050CC5" w:rsidRDefault="00EA6B08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7C46BA29" w14:textId="77777777"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showingPlcHdr/>
                </w:sdtPr>
                <w:sdtEndPr/>
                <w:sdtContent>
                  <w:p w14:paraId="7C46BA2A" w14:textId="77777777"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C46BA2B" w14:textId="77777777"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8232E3" w:rsidRPr="00C114EF" w14:paraId="7C46BA37" w14:textId="77777777" w:rsidTr="00C114EF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7C46BA2D" w14:textId="77777777" w:rsidR="008232E3" w:rsidRDefault="008232E3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1225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7C46BA2E" w14:textId="77777777" w:rsidR="008232E3" w:rsidRDefault="008232E3" w:rsidP="008232E3">
                <w:pPr>
                  <w:tabs>
                    <w:tab w:val="left" w:pos="3330"/>
                    <w:tab w:val="left" w:pos="6750"/>
                  </w:tabs>
                  <w:spacing w:before="6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corps    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2043272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32E3"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  <w:p w14:paraId="7C46BA2F" w14:textId="77777777" w:rsidR="008232E3" w:rsidRPr="008232E3" w:rsidRDefault="008232E3" w:rsidP="00EA6B08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CA"/>
                  </w:rPr>
                </w:pPr>
              </w:p>
              <w:p w14:paraId="7C46BA30" w14:textId="77777777" w:rsidR="008232E3" w:rsidRPr="008232E3" w:rsidRDefault="008232E3" w:rsidP="008232E3">
                <w:pPr>
                  <w:tabs>
                    <w:tab w:val="left" w:pos="3330"/>
                    <w:tab w:val="left" w:pos="6750"/>
                  </w:tabs>
                  <w:spacing w:after="6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cendres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8355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3612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46BA31" w14:textId="77777777" w:rsidR="008232E3" w:rsidRDefault="008232E3" w:rsidP="00C114EF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8232E3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dépôt au charnier, s’il y a lieu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659269183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7C46BA32" w14:textId="77777777" w:rsidR="00C114EF" w:rsidRPr="00C114EF" w:rsidRDefault="00C114EF" w:rsidP="008232E3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7C46BA33" w14:textId="77777777" w:rsidR="008232E3" w:rsidRDefault="008232E3" w:rsidP="008232E3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8232E3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l’inhumation</w:t>
                </w:r>
                <w: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t xml:space="preserve"> </w:t>
                </w:r>
                <w:r w:rsidRPr="008232E3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(a-m-j)</w:t>
                </w:r>
              </w:p>
              <w:p w14:paraId="7C46BA34" w14:textId="77777777" w:rsidR="00C114EF" w:rsidRDefault="00C114EF" w:rsidP="008232E3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56067805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7C46BA35" w14:textId="77777777" w:rsidR="00C114EF" w:rsidRPr="00C114EF" w:rsidRDefault="00C114EF" w:rsidP="00C114E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C46BA36" w14:textId="77777777" w:rsidR="008232E3" w:rsidRPr="00FD058F" w:rsidRDefault="008232E3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114EF" w:rsidRPr="00467D8E" w14:paraId="7C46BA3E" w14:textId="77777777" w:rsidTr="00C114EF">
            <w:trPr>
              <w:trHeight w:val="834"/>
            </w:trPr>
            <w:tc>
              <w:tcPr>
                <w:tcW w:w="23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</w:tcPr>
              <w:p w14:paraId="7C46BA38" w14:textId="77777777" w:rsidR="00C114EF" w:rsidRDefault="00C114E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6355" w:type="dxa"/>
                <w:gridSpan w:val="4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14:paraId="7C46BA39" w14:textId="77777777" w:rsidR="00C114EF" w:rsidRDefault="00C114EF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d’inhumation ou de dépôt des cendres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w w:val="110"/>
                    <w:sz w:val="24"/>
                    <w:szCs w:val="24"/>
                    <w:lang w:val="fr-FR"/>
                  </w:rPr>
                  <w:id w:val="-150767106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7C46BA3A" w14:textId="77777777" w:rsidR="00C114EF" w:rsidRPr="00C114EF" w:rsidRDefault="00C114EF" w:rsidP="00467D8E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3216" w:type="dxa"/>
                <w:gridSpan w:val="2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14:paraId="7C46BA3B" w14:textId="77777777" w:rsidR="00C114EF" w:rsidRDefault="00C114EF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b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C114E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numéro de lot ou de niche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2136245832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7C46BA3C" w14:textId="77777777" w:rsidR="00C114EF" w:rsidRPr="00C114EF" w:rsidRDefault="00C114EF" w:rsidP="00467D8E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C114EF"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C46BA3D" w14:textId="77777777" w:rsidR="00C114EF" w:rsidRPr="00FD058F" w:rsidRDefault="00C114E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14:paraId="7C46BA3F" w14:textId="77777777"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14:paraId="7C46BA40" w14:textId="77777777"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1" w14:textId="77777777"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2" w14:textId="77777777"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3" w14:textId="77777777"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4" w14:textId="77777777"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5" w14:textId="77777777"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6" w14:textId="77777777"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7" w14:textId="77777777"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8" w14:textId="77777777"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9" w14:textId="77777777"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14:paraId="7C46BA4A" w14:textId="77777777"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B" w14:textId="77777777"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C" w14:textId="77777777"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D" w14:textId="77777777"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14:paraId="7C46BA4E" w14:textId="77777777"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C46BA54" wp14:editId="7C46BA55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FBB8146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14:paraId="7C46BA4F" w14:textId="77777777"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C46BA56" wp14:editId="7C46BA57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46BA5A" w14:textId="77777777"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14:paraId="7C46BA5B" w14:textId="77777777"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14:paraId="7C46BA5C" w14:textId="77777777"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C46BA56" id="_x0000_s1028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MuEgIAAP4DAAAOAAAAZHJzL2Uyb0RvYy54bWysU9uO2yAQfa/Uf0C8N3Zu28QKWW2zTVVp&#10;e5G2/QCMcYyKGQokdvr1O2BvNm3fqvKAZpjhMHPmsLntW01O0nkFhtHpJKdEGgGVMgdGv3/bv1lR&#10;4gM3FddgJKNn6ent9vWrTWcLOYMGdCUdQRDji84y2oRgiyzzopEt9xOw0mCwBtfygK47ZJXjHaK3&#10;Opvl+U3WgausAyG9x9P7IUi3Cb+upQhf6trLQDSjWFtIu0t7Gfdsu+HFwXHbKDGWwf+hipYrg49e&#10;oO554OTo1F9QrRIOPNRhIqDNoK6VkKkH7Gaa/9HNY8OtTL0gOd5eaPL/D1Z8Pj3ar46E/h30OMDU&#10;hLcPIH54YmDXcHOQd85B10he4cPTSFnWWV+MVyPVvvARpOw+QYVD5scACaivXRtZwT4JouMAzhfS&#10;ZR+IwMOb+XKer+eUCIxNF/l8vVqmN3jxfN06Hz5IaEk0GHU41QTPTw8+xHJ48ZwSX/OgVbVXWifH&#10;HcqdduTEUQH7tEb039K0IR2j6+VsmZANxPtJHK0KqFCtWkZXeVyDZiId702VUgJXerCxEm1GfiIl&#10;AzmhL3uiKkZn8W6kq4TqjIQ5GASJHwiNBtwvSjoUI6P+55E7SYn+aJD09XSxiOpNzmL5doaOu46U&#10;1xFuBEIxGigZzF1Iik902Dsczl4l2l4qGUtGkSU2xw8RVXztp6yXb7t9AgAA//8DAFBLAwQUAAYA&#10;CAAAACEAzxQ76t4AAAAJAQAADwAAAGRycy9kb3ducmV2LnhtbEyPzU7DMBCE70i8g7VI3KjdVK1K&#10;mk1VUXHhgESLBEc33sRR4x/ZbhreHvcEx9GMZr6ptpMZ2Egh9s4izGcCGNnGqd52CJ/H16c1sJik&#10;VXJwlhB+KMK2vr+rZKnc1X7QeEgdyyU2lhJBp+RLzmOjycg4c55s9loXjExZho6rIK+53Ay8EGLF&#10;jextXtDS04um5ny4GIQvo3u1D+/frRrG/Vu7W/opeMTHh2m3AZZoSn9huOFndKgz08ldrIpsQFjm&#10;HMJqXRTAbrYQ8/zthPAsFgvgdcX/P6h/AQAA//8DAFBLAQItABQABgAIAAAAIQC2gziS/gAAAOEB&#10;AAATAAAAAAAAAAAAAAAAAAAAAABbQ29udGVudF9UeXBlc10ueG1sUEsBAi0AFAAGAAgAAAAhADj9&#10;If/WAAAAlAEAAAsAAAAAAAAAAAAAAAAALwEAAF9yZWxzLy5yZWxzUEsBAi0AFAAGAAgAAAAhAG3Y&#10;4y4SAgAA/gMAAA4AAAAAAAAAAAAAAAAALgIAAGRycy9lMm9Eb2MueG1sUEsBAi0AFAAGAAgAAAAh&#10;AM8UO+reAAAACQEAAA8AAAAAAAAAAAAAAAAAbAQAAGRycy9kb3ducmV2LnhtbFBLBQYAAAAABAAE&#10;APMAAAB3BQAAAAA=&#10;" stroked="f">
                    <v:textbox style="mso-fit-shape-to-text:t">
                      <w:txbxContent>
                        <w:p w14:paraId="7C46BA5A" w14:textId="77777777"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14:paraId="7C46BA5B" w14:textId="77777777"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14:paraId="7C46BA5C" w14:textId="77777777"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527378">
      <w:pgSz w:w="12240" w:h="15840"/>
      <w:pgMar w:top="1276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94"/>
    <w:rsid w:val="0004575E"/>
    <w:rsid w:val="00050CC5"/>
    <w:rsid w:val="000712D6"/>
    <w:rsid w:val="000D1217"/>
    <w:rsid w:val="000F0479"/>
    <w:rsid w:val="001402A2"/>
    <w:rsid w:val="001636AD"/>
    <w:rsid w:val="00194E2B"/>
    <w:rsid w:val="001C2000"/>
    <w:rsid w:val="001C21B6"/>
    <w:rsid w:val="001E4DC4"/>
    <w:rsid w:val="001E4DD2"/>
    <w:rsid w:val="00220E31"/>
    <w:rsid w:val="002307A1"/>
    <w:rsid w:val="00241AA4"/>
    <w:rsid w:val="00247B58"/>
    <w:rsid w:val="00294607"/>
    <w:rsid w:val="003128FC"/>
    <w:rsid w:val="003D0E53"/>
    <w:rsid w:val="003F1473"/>
    <w:rsid w:val="00410CDA"/>
    <w:rsid w:val="00412E9D"/>
    <w:rsid w:val="004512D4"/>
    <w:rsid w:val="00467D8E"/>
    <w:rsid w:val="00481395"/>
    <w:rsid w:val="004E2D48"/>
    <w:rsid w:val="0051006A"/>
    <w:rsid w:val="00517841"/>
    <w:rsid w:val="00527378"/>
    <w:rsid w:val="0054589B"/>
    <w:rsid w:val="00566106"/>
    <w:rsid w:val="005D205F"/>
    <w:rsid w:val="0065349E"/>
    <w:rsid w:val="00671797"/>
    <w:rsid w:val="007333B9"/>
    <w:rsid w:val="007B0BC2"/>
    <w:rsid w:val="007D1583"/>
    <w:rsid w:val="008232E3"/>
    <w:rsid w:val="0083100C"/>
    <w:rsid w:val="00843718"/>
    <w:rsid w:val="00867263"/>
    <w:rsid w:val="00911A05"/>
    <w:rsid w:val="00942078"/>
    <w:rsid w:val="00951269"/>
    <w:rsid w:val="009C1263"/>
    <w:rsid w:val="00A3102C"/>
    <w:rsid w:val="00AC6DD1"/>
    <w:rsid w:val="00AD25AC"/>
    <w:rsid w:val="00AD2BC1"/>
    <w:rsid w:val="00AE0CBA"/>
    <w:rsid w:val="00B069F5"/>
    <w:rsid w:val="00B26474"/>
    <w:rsid w:val="00B64689"/>
    <w:rsid w:val="00B8788A"/>
    <w:rsid w:val="00C114EF"/>
    <w:rsid w:val="00C33132"/>
    <w:rsid w:val="00C35F3C"/>
    <w:rsid w:val="00CF7494"/>
    <w:rsid w:val="00D12A8D"/>
    <w:rsid w:val="00E123D5"/>
    <w:rsid w:val="00E62C9C"/>
    <w:rsid w:val="00EA6B08"/>
    <w:rsid w:val="00EB69AE"/>
    <w:rsid w:val="00ED5951"/>
    <w:rsid w:val="00ED596C"/>
    <w:rsid w:val="00EF40B0"/>
    <w:rsid w:val="00F24C58"/>
    <w:rsid w:val="00F27120"/>
    <w:rsid w:val="00F36D05"/>
    <w:rsid w:val="00F50D2A"/>
    <w:rsid w:val="00F75052"/>
    <w:rsid w:val="00FA67C5"/>
    <w:rsid w:val="00FC281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B9FE"/>
  <w15:docId w15:val="{BA9F7B3F-5B56-4FCD-A5B2-B902ACD3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1F18AF28796D41CA8F348393630D5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D248E-2089-461A-8DB0-9B30136F85AE}"/>
      </w:docPartPr>
      <w:docPartBody>
        <w:p w:rsidR="00A6598C" w:rsidRDefault="00F96467" w:rsidP="00F96467">
          <w:pPr>
            <w:pStyle w:val="1F18AF28796D41CA8F348393630D5848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F8DAD6CD3A154ED69AB58DEA565AE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214D4-8F24-4E54-ACED-4ABE4CDBB029}"/>
      </w:docPartPr>
      <w:docPartBody>
        <w:p w:rsidR="00A6598C" w:rsidRDefault="00F96467" w:rsidP="00F96467">
          <w:pPr>
            <w:pStyle w:val="F8DAD6CD3A154ED69AB58DEA565AE25E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1393941853D047AEB276584A552F7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3A9AF-AEC7-405C-BB1E-53D4C698BB40}"/>
      </w:docPartPr>
      <w:docPartBody>
        <w:p w:rsidR="00A6598C" w:rsidRDefault="00F96467" w:rsidP="00F96467">
          <w:pPr>
            <w:pStyle w:val="1393941853D047AEB276584A552F7088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A0"/>
    <w:rsid w:val="002E76B1"/>
    <w:rsid w:val="003941DF"/>
    <w:rsid w:val="003A130F"/>
    <w:rsid w:val="00671797"/>
    <w:rsid w:val="007D54A0"/>
    <w:rsid w:val="008D4007"/>
    <w:rsid w:val="00902FFB"/>
    <w:rsid w:val="00A36D74"/>
    <w:rsid w:val="00A6598C"/>
    <w:rsid w:val="00BD0BF5"/>
    <w:rsid w:val="00C0366C"/>
    <w:rsid w:val="00D94A8B"/>
    <w:rsid w:val="00E864B9"/>
    <w:rsid w:val="00F01EB8"/>
    <w:rsid w:val="00F96467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1EB8"/>
    <w:rPr>
      <w:color w:val="808080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F18AF28796D41CA8F348393630D5848">
    <w:name w:val="1F18AF28796D41CA8F348393630D5848"/>
    <w:rsid w:val="00F96467"/>
  </w:style>
  <w:style w:type="paragraph" w:customStyle="1" w:styleId="F8DAD6CD3A154ED69AB58DEA565AE25E">
    <w:name w:val="F8DAD6CD3A154ED69AB58DEA565AE25E"/>
    <w:rsid w:val="00F96467"/>
  </w:style>
  <w:style w:type="paragraph" w:customStyle="1" w:styleId="1393941853D047AEB276584A552F7088">
    <w:name w:val="1393941853D047AEB276584A552F7088"/>
    <w:rsid w:val="00F96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Sr Madeleine Dumas</cp:lastModifiedBy>
  <cp:revision>5</cp:revision>
  <cp:lastPrinted>2025-08-25T15:13:00Z</cp:lastPrinted>
  <dcterms:created xsi:type="dcterms:W3CDTF">2019-10-01T19:31:00Z</dcterms:created>
  <dcterms:modified xsi:type="dcterms:W3CDTF">2025-08-25T15:17:00Z</dcterms:modified>
</cp:coreProperties>
</file>